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480" w:rsidRDefault="00871EDD" w:rsidP="001A08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19.05</w:t>
      </w:r>
      <w:r w:rsidR="008E7480">
        <w:rPr>
          <w:rFonts w:ascii="Times New Roman" w:hAnsi="Times New Roman" w:cs="Times New Roman"/>
          <w:b/>
          <w:sz w:val="28"/>
          <w:szCs w:val="28"/>
          <w:lang w:val="uk-UA"/>
        </w:rPr>
        <w:t>.2021р.</w:t>
      </w:r>
    </w:p>
    <w:p w:rsidR="001A08E7" w:rsidRPr="003F6B53" w:rsidRDefault="001A08E7" w:rsidP="001A08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6B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Реєстр </w:t>
      </w:r>
      <w:r w:rsidR="00865D3C">
        <w:rPr>
          <w:rFonts w:ascii="Times New Roman" w:hAnsi="Times New Roman" w:cs="Times New Roman"/>
          <w:b/>
          <w:sz w:val="28"/>
          <w:szCs w:val="28"/>
          <w:lang w:val="uk-UA"/>
        </w:rPr>
        <w:t>сертифікатів</w:t>
      </w:r>
    </w:p>
    <w:p w:rsidR="001A08E7" w:rsidRDefault="00865D3C" w:rsidP="001A08E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вебінару</w:t>
      </w:r>
      <w:proofErr w:type="spellEnd"/>
      <w:r w:rsidR="001A08E7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A83341">
        <w:rPr>
          <w:rFonts w:ascii="Times New Roman" w:hAnsi="Times New Roman" w:cs="Times New Roman"/>
          <w:sz w:val="28"/>
          <w:szCs w:val="28"/>
          <w:lang w:val="uk-UA"/>
        </w:rPr>
        <w:t>вихователів закладів дошкільної освіти</w:t>
      </w:r>
    </w:p>
    <w:p w:rsidR="001A08E7" w:rsidRDefault="001A08E7" w:rsidP="001A08E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тему:</w:t>
      </w:r>
    </w:p>
    <w:p w:rsidR="001A08E7" w:rsidRPr="00871EDD" w:rsidRDefault="001A08E7" w:rsidP="001A08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1EDD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871EDD" w:rsidRPr="00871EDD">
        <w:rPr>
          <w:rFonts w:ascii="Times New Roman" w:hAnsi="Times New Roman" w:cs="Times New Roman"/>
          <w:b/>
          <w:sz w:val="28"/>
          <w:szCs w:val="28"/>
          <w:lang w:val="uk-UA"/>
        </w:rPr>
        <w:t>Методи активізації ми</w:t>
      </w:r>
      <w:bookmarkStart w:id="0" w:name="_GoBack"/>
      <w:bookmarkEnd w:id="0"/>
      <w:r w:rsidR="00871EDD" w:rsidRPr="00871EDD">
        <w:rPr>
          <w:rFonts w:ascii="Times New Roman" w:hAnsi="Times New Roman" w:cs="Times New Roman"/>
          <w:b/>
          <w:sz w:val="28"/>
          <w:szCs w:val="28"/>
          <w:lang w:val="uk-UA"/>
        </w:rPr>
        <w:t>слення дітей на занятті з математики</w:t>
      </w:r>
      <w:r w:rsidRPr="00871EDD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1A08E7" w:rsidRDefault="001A08E7" w:rsidP="001A08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50"/>
        <w:gridCol w:w="2569"/>
        <w:gridCol w:w="5386"/>
        <w:gridCol w:w="1525"/>
      </w:tblGrid>
      <w:tr w:rsidR="00E73D0A" w:rsidRPr="008E7480" w:rsidTr="008E7480">
        <w:tc>
          <w:tcPr>
            <w:tcW w:w="550" w:type="dxa"/>
            <w:vAlign w:val="center"/>
          </w:tcPr>
          <w:p w:rsidR="006510EF" w:rsidRPr="008E7480" w:rsidRDefault="006510EF" w:rsidP="008E7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569" w:type="dxa"/>
            <w:vAlign w:val="center"/>
          </w:tcPr>
          <w:p w:rsidR="006510EF" w:rsidRPr="008E7480" w:rsidRDefault="006510EF" w:rsidP="008E7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5386" w:type="dxa"/>
            <w:vAlign w:val="center"/>
          </w:tcPr>
          <w:p w:rsidR="006510EF" w:rsidRPr="008E7480" w:rsidRDefault="006510EF" w:rsidP="008E7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525" w:type="dxa"/>
            <w:vAlign w:val="center"/>
          </w:tcPr>
          <w:p w:rsidR="006510EF" w:rsidRPr="008E7480" w:rsidRDefault="006510EF" w:rsidP="008E7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Реєстр номер</w:t>
            </w:r>
          </w:p>
        </w:tc>
      </w:tr>
      <w:tr w:rsidR="00E73D0A" w:rsidRPr="00E73D0A" w:rsidTr="00694FAB">
        <w:tc>
          <w:tcPr>
            <w:tcW w:w="550" w:type="dxa"/>
          </w:tcPr>
          <w:p w:rsidR="006510EF" w:rsidRPr="00E73D0A" w:rsidRDefault="006510EF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69" w:type="dxa"/>
          </w:tcPr>
          <w:p w:rsidR="006510EF" w:rsidRPr="00E73D0A" w:rsidRDefault="005A6591" w:rsidP="00083D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A65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Номеровська</w:t>
            </w:r>
            <w:proofErr w:type="spellEnd"/>
            <w:r w:rsidRPr="005A659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Лілія Володимирівна</w:t>
            </w:r>
          </w:p>
        </w:tc>
        <w:tc>
          <w:tcPr>
            <w:tcW w:w="5386" w:type="dxa"/>
          </w:tcPr>
          <w:p w:rsidR="006510EF" w:rsidRPr="00E73D0A" w:rsidRDefault="005A6591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65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 Верхньодніпровського КЗДО № 1 «Чайка»</w:t>
            </w:r>
          </w:p>
        </w:tc>
        <w:tc>
          <w:tcPr>
            <w:tcW w:w="1525" w:type="dxa"/>
          </w:tcPr>
          <w:p w:rsidR="006510EF" w:rsidRPr="00E73D0A" w:rsidRDefault="005A6591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АК01043</w:t>
            </w:r>
          </w:p>
        </w:tc>
      </w:tr>
      <w:tr w:rsidR="00930C6F" w:rsidRPr="00E73D0A" w:rsidTr="00694FAB">
        <w:tc>
          <w:tcPr>
            <w:tcW w:w="550" w:type="dxa"/>
          </w:tcPr>
          <w:p w:rsidR="00930C6F" w:rsidRPr="00E73D0A" w:rsidRDefault="00930C6F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69" w:type="dxa"/>
          </w:tcPr>
          <w:p w:rsidR="00930C6F" w:rsidRPr="005A6591" w:rsidRDefault="00930C6F" w:rsidP="00083DA1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Сита Ірина Сергіївна</w:t>
            </w:r>
          </w:p>
        </w:tc>
        <w:tc>
          <w:tcPr>
            <w:tcW w:w="5386" w:type="dxa"/>
          </w:tcPr>
          <w:p w:rsidR="00930C6F" w:rsidRPr="005A6591" w:rsidRDefault="00930C6F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Вихователь ДНЗ № 41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Бірюсинка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м.Запоріжжя</w:t>
            </w:r>
            <w:proofErr w:type="spellEnd"/>
          </w:p>
        </w:tc>
        <w:tc>
          <w:tcPr>
            <w:tcW w:w="1525" w:type="dxa"/>
          </w:tcPr>
          <w:p w:rsidR="00930C6F" w:rsidRDefault="00930C6F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АК01044</w:t>
            </w:r>
          </w:p>
        </w:tc>
      </w:tr>
    </w:tbl>
    <w:p w:rsidR="005F0FAF" w:rsidRDefault="005F0FAF" w:rsidP="001A08E7">
      <w:pPr>
        <w:rPr>
          <w:lang w:val="uk-UA"/>
        </w:rPr>
      </w:pPr>
    </w:p>
    <w:p w:rsidR="00694FAB" w:rsidRDefault="00694FAB" w:rsidP="001A08E7">
      <w:pPr>
        <w:rPr>
          <w:lang w:val="uk-UA"/>
        </w:rPr>
      </w:pPr>
    </w:p>
    <w:p w:rsidR="00694FAB" w:rsidRPr="001A08E7" w:rsidRDefault="00694FAB" w:rsidP="001A08E7">
      <w:pPr>
        <w:rPr>
          <w:lang w:val="uk-UA"/>
        </w:rPr>
      </w:pPr>
    </w:p>
    <w:sectPr w:rsidR="00694FAB" w:rsidRPr="001A08E7" w:rsidSect="005F0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F7EE8"/>
    <w:multiLevelType w:val="hybridMultilevel"/>
    <w:tmpl w:val="4AB67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08E7"/>
    <w:rsid w:val="00080D79"/>
    <w:rsid w:val="001765EE"/>
    <w:rsid w:val="00195E9A"/>
    <w:rsid w:val="001A08E7"/>
    <w:rsid w:val="0031109D"/>
    <w:rsid w:val="00371939"/>
    <w:rsid w:val="003C4ADF"/>
    <w:rsid w:val="003F6B53"/>
    <w:rsid w:val="004B2F0C"/>
    <w:rsid w:val="00521483"/>
    <w:rsid w:val="005A6591"/>
    <w:rsid w:val="005F0FAF"/>
    <w:rsid w:val="006510EF"/>
    <w:rsid w:val="00694FAB"/>
    <w:rsid w:val="007B58CD"/>
    <w:rsid w:val="007E2EED"/>
    <w:rsid w:val="00865D3C"/>
    <w:rsid w:val="00871EDD"/>
    <w:rsid w:val="008931DA"/>
    <w:rsid w:val="008E7480"/>
    <w:rsid w:val="00930C6F"/>
    <w:rsid w:val="00A83341"/>
    <w:rsid w:val="00A85E4B"/>
    <w:rsid w:val="00AA2517"/>
    <w:rsid w:val="00AA308F"/>
    <w:rsid w:val="00B041A4"/>
    <w:rsid w:val="00C57B99"/>
    <w:rsid w:val="00CA77A5"/>
    <w:rsid w:val="00D24064"/>
    <w:rsid w:val="00D9159D"/>
    <w:rsid w:val="00E73D0A"/>
    <w:rsid w:val="00FC6894"/>
    <w:rsid w:val="00FD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6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</cp:lastModifiedBy>
  <cp:revision>30</cp:revision>
  <dcterms:created xsi:type="dcterms:W3CDTF">2021-06-10T15:09:00Z</dcterms:created>
  <dcterms:modified xsi:type="dcterms:W3CDTF">2021-08-07T18:23:00Z</dcterms:modified>
</cp:coreProperties>
</file>